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5D" w:rsidRPr="00385EC2" w:rsidRDefault="007B7C5D" w:rsidP="007B7C5D">
      <w:pPr>
        <w:rPr>
          <w:b/>
          <w:color w:val="000080"/>
          <w:sz w:val="28"/>
          <w:szCs w:val="28"/>
        </w:rPr>
      </w:pPr>
      <w:r w:rsidRPr="00385EC2">
        <w:rPr>
          <w:b/>
          <w:color w:val="000080"/>
          <w:sz w:val="28"/>
          <w:szCs w:val="28"/>
        </w:rPr>
        <w:t>2.1. OKULUMUZUN TARİHÇESİ</w:t>
      </w:r>
    </w:p>
    <w:p w:rsidR="007B7C5D" w:rsidRPr="007A73DC" w:rsidRDefault="007B7C5D" w:rsidP="007B7C5D"/>
    <w:p w:rsidR="007B7C5D" w:rsidRDefault="007B7C5D" w:rsidP="007B7C5D">
      <w:r>
        <w:t xml:space="preserve">5 Temmuz ilkokulu Fransız işgalinden önceki devreden itibaren Kırıkhan halkına eğitim </w:t>
      </w:r>
      <w:proofErr w:type="gramStart"/>
      <w:r>
        <w:t>hizmetini  deruhte</w:t>
      </w:r>
      <w:proofErr w:type="gramEnd"/>
      <w:r>
        <w:t xml:space="preserve"> eden mazisi en uzun okuldur.</w:t>
      </w:r>
    </w:p>
    <w:p w:rsidR="007B7C5D" w:rsidRDefault="007B7C5D" w:rsidP="007B7C5D">
      <w:r>
        <w:tab/>
        <w:t xml:space="preserve">1920 senesinde Kırıkhan  henüz küçük bir nahiye iken ilerleme azminde olan Kırıkhan </w:t>
      </w:r>
      <w:proofErr w:type="gramStart"/>
      <w:r>
        <w:t>halkı ,bir</w:t>
      </w:r>
      <w:proofErr w:type="gramEnd"/>
      <w:r>
        <w:t xml:space="preserve"> okul yapımına ihtiyaç hissetmiş:işte bu ihtiyaç neticesinde  Kırıkhan’da  ilk defa  üstü sazlarla kaplı ve üç dershaneli “NUMUNE İLKOKULU” adı altında  ve HAKKI Bey’in müdürlüğünde ilk defa tedrisata başlamıştır.</w:t>
      </w:r>
    </w:p>
    <w:p w:rsidR="007B7C5D" w:rsidRDefault="007B7C5D" w:rsidP="007B7C5D">
      <w:r>
        <w:tab/>
        <w:t xml:space="preserve">Hatay’ın Fransız işgali sırasında TÜRK </w:t>
      </w:r>
      <w:proofErr w:type="gramStart"/>
      <w:r>
        <w:t>MUALLİMLERİMİZ  her</w:t>
      </w:r>
      <w:proofErr w:type="gramEnd"/>
      <w:r>
        <w:t xml:space="preserve"> türlü güçlüklere göğüs gererek Türk evlatlarını eğitmeye devam etmişlerdir.</w:t>
      </w:r>
    </w:p>
    <w:p w:rsidR="007B7C5D" w:rsidRDefault="007B7C5D" w:rsidP="007B7C5D">
      <w:r>
        <w:tab/>
        <w:t xml:space="preserve">1923 tarihinde kaymakamlığın Belen’den  Kırıkhan’a  nakledilmesi  neticesinde nüfus ve okul çağına gelen Türk çocukların sayısında bir artış olmasına sebep  </w:t>
      </w:r>
      <w:proofErr w:type="gramStart"/>
      <w:r>
        <w:t>olmuş,bu</w:t>
      </w:r>
      <w:proofErr w:type="gramEnd"/>
      <w:r>
        <w:t xml:space="preserve"> durum karşısında  eski okula iki sınıf daha ilave edilerek beş sınıflı  bir okul haline gelmiştir.</w:t>
      </w:r>
    </w:p>
    <w:p w:rsidR="007B7C5D" w:rsidRDefault="007B7C5D" w:rsidP="007B7C5D">
      <w:r>
        <w:tab/>
        <w:t xml:space="preserve">Ayrıca  </w:t>
      </w:r>
      <w:proofErr w:type="spellStart"/>
      <w:r>
        <w:t>dağyeli</w:t>
      </w:r>
      <w:proofErr w:type="spellEnd"/>
      <w:r>
        <w:t xml:space="preserve"> rüzgarının şimdikinden şiddetli olması sık </w:t>
      </w:r>
      <w:proofErr w:type="spellStart"/>
      <w:r>
        <w:t>sık</w:t>
      </w:r>
      <w:proofErr w:type="spellEnd"/>
      <w:r>
        <w:t xml:space="preserve"> okul duvarının sazlarını atması göz önünde </w:t>
      </w:r>
      <w:proofErr w:type="gramStart"/>
      <w:r>
        <w:t>tutularak,damın</w:t>
      </w:r>
      <w:proofErr w:type="gramEnd"/>
      <w:r>
        <w:t xml:space="preserve"> kiremitle döşenmesine karar verilmiştir.</w:t>
      </w:r>
    </w:p>
    <w:p w:rsidR="007B7C5D" w:rsidRDefault="007B7C5D" w:rsidP="007B7C5D">
      <w:r>
        <w:tab/>
        <w:t xml:space="preserve">Başta Fransız Müsteşarı “KENYA” olduğu </w:t>
      </w:r>
      <w:proofErr w:type="gramStart"/>
      <w:r>
        <w:t>halde,kiremitler</w:t>
      </w:r>
      <w:proofErr w:type="gramEnd"/>
      <w:r>
        <w:t xml:space="preserve"> “DARA” sineması olduğu yerden okula kadar elden ele verilerek  taşınmış ve dama döşenmiştir.Böylece okul daha muntazam hale getirilmiştir.(1935)</w:t>
      </w:r>
    </w:p>
    <w:p w:rsidR="007B7C5D" w:rsidRDefault="007B7C5D" w:rsidP="007B7C5D">
      <w:r>
        <w:tab/>
        <w:t xml:space="preserve">Türk askeri 5 Temmuz 1939 da Kırıkhan’a </w:t>
      </w:r>
      <w:proofErr w:type="gramStart"/>
      <w:r>
        <w:t>girmiştir.İşte</w:t>
      </w:r>
      <w:proofErr w:type="gramEnd"/>
      <w:r>
        <w:t xml:space="preserve"> bundan dolayı  NUMUNE İLKOKULU o günden sonra  5 TEMMUZ İLKOKULU olmuştur. Halen </w:t>
      </w:r>
      <w:proofErr w:type="gramStart"/>
      <w:r>
        <w:t>aynı  ismi</w:t>
      </w:r>
      <w:proofErr w:type="gramEnd"/>
      <w:r>
        <w:t xml:space="preserve"> taşımaktadır.</w:t>
      </w:r>
      <w:r>
        <w:tab/>
      </w:r>
    </w:p>
    <w:p w:rsidR="007B7C5D" w:rsidRDefault="007B7C5D" w:rsidP="007B7C5D">
      <w:r>
        <w:tab/>
        <w:t>1964-1965 ders yılının sonunda yeni okul inşaatının yapımına başlanmıştır.</w:t>
      </w:r>
    </w:p>
    <w:p w:rsidR="007B7C5D" w:rsidRDefault="007B7C5D" w:rsidP="007B7C5D">
      <w:r>
        <w:tab/>
        <w:t>1966 yılının OCAK ayında da tedrisata başlamıştır.</w:t>
      </w:r>
    </w:p>
    <w:p w:rsidR="007B7C5D" w:rsidRDefault="007B7C5D" w:rsidP="007B7C5D">
      <w:r>
        <w:tab/>
        <w:t xml:space="preserve">Yeni okul altı </w:t>
      </w:r>
      <w:proofErr w:type="gramStart"/>
      <w:r>
        <w:t>derslik,bir</w:t>
      </w:r>
      <w:proofErr w:type="gramEnd"/>
      <w:r>
        <w:t xml:space="preserve"> öğretmenler odası,bir müdür odası,anasınıfı,</w:t>
      </w:r>
      <w:proofErr w:type="spellStart"/>
      <w:r>
        <w:t>birmutfak</w:t>
      </w:r>
      <w:proofErr w:type="spellEnd"/>
      <w:r>
        <w:t>,kız-erkek  ve öğretmenler için tuvaletler olmak üzere modern  bir şekilde yapılmıştır.</w:t>
      </w:r>
    </w:p>
    <w:p w:rsidR="007B7C5D" w:rsidRDefault="007B7C5D" w:rsidP="007B7C5D">
      <w:r>
        <w:tab/>
        <w:t xml:space="preserve">Okulumuzun  ilk müdürleri: Hakkı </w:t>
      </w:r>
      <w:proofErr w:type="gramStart"/>
      <w:r>
        <w:t>Bey,Fehmi</w:t>
      </w:r>
      <w:proofErr w:type="gramEnd"/>
      <w:r>
        <w:t xml:space="preserve"> Zade Cevri Bey,</w:t>
      </w:r>
      <w:proofErr w:type="spellStart"/>
      <w:r>
        <w:t>HüseyinBey</w:t>
      </w:r>
      <w:proofErr w:type="spellEnd"/>
      <w:r>
        <w:t xml:space="preserve">,öğretmenleri ,Fransızca öğretmeni </w:t>
      </w:r>
      <w:proofErr w:type="spellStart"/>
      <w:r>
        <w:t>MinoyoMetros</w:t>
      </w:r>
      <w:proofErr w:type="spellEnd"/>
      <w:r>
        <w:t xml:space="preserve">,Fevzi </w:t>
      </w:r>
      <w:proofErr w:type="spellStart"/>
      <w:r>
        <w:t>Aker</w:t>
      </w:r>
      <w:proofErr w:type="spellEnd"/>
      <w:r>
        <w:t xml:space="preserve"> ve </w:t>
      </w:r>
      <w:proofErr w:type="spellStart"/>
      <w:r>
        <w:t>Lütfiye</w:t>
      </w:r>
      <w:proofErr w:type="spellEnd"/>
      <w:r>
        <w:t xml:space="preserve"> Doğandır.</w:t>
      </w:r>
    </w:p>
    <w:p w:rsidR="007B7C5D" w:rsidRDefault="007B7C5D" w:rsidP="007B7C5D">
      <w:r>
        <w:tab/>
      </w:r>
    </w:p>
    <w:p w:rsidR="007B7C5D" w:rsidRDefault="007B7C5D" w:rsidP="007B7C5D">
      <w:r>
        <w:tab/>
        <w:t xml:space="preserve">Okulumuzun </w:t>
      </w:r>
      <w:proofErr w:type="gramStart"/>
      <w:r>
        <w:t>Mezunları,Mühendisler</w:t>
      </w:r>
      <w:proofErr w:type="gramEnd"/>
      <w:r>
        <w:t>, Doktorlar,Hakimler,Öğretmenler, velhasıl her meslek grubundan kişiler yetiştirmiştir.</w:t>
      </w:r>
    </w:p>
    <w:p w:rsidR="007B7C5D" w:rsidRDefault="007B7C5D" w:rsidP="007B7C5D">
      <w:r>
        <w:tab/>
        <w:t>1992-1993 Eğitim- Öğretim yılında okulumuz ilköğretim oldu.2016-2017 Eğitim öğretim yılında ise okulumuz İlkokul Olarak Normal eğitime geçmiştir.</w:t>
      </w:r>
      <w:r>
        <w:tab/>
      </w:r>
    </w:p>
    <w:p w:rsidR="00FC02DD" w:rsidRPr="007B7C5D" w:rsidRDefault="00FC02DD" w:rsidP="007B7C5D"/>
    <w:sectPr w:rsidR="00FC02DD" w:rsidRPr="007B7C5D" w:rsidSect="00F8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2DD"/>
    <w:rsid w:val="000230E3"/>
    <w:rsid w:val="00023E4B"/>
    <w:rsid w:val="00177E82"/>
    <w:rsid w:val="002D55BF"/>
    <w:rsid w:val="003F4293"/>
    <w:rsid w:val="004F7F68"/>
    <w:rsid w:val="00742392"/>
    <w:rsid w:val="007B7C5D"/>
    <w:rsid w:val="007C4F9E"/>
    <w:rsid w:val="00B0191D"/>
    <w:rsid w:val="00B84A3D"/>
    <w:rsid w:val="00C225F4"/>
    <w:rsid w:val="00E94210"/>
    <w:rsid w:val="00F85BC1"/>
    <w:rsid w:val="00FC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5D"/>
    <w:pPr>
      <w:spacing w:before="200"/>
    </w:pPr>
    <w:rPr>
      <w:rFonts w:ascii="Calibri" w:eastAsia="Times New Roman" w:hAnsi="Calibri" w:cs="Calibri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A3D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2017-10-18T06:34:00Z</cp:lastPrinted>
  <dcterms:created xsi:type="dcterms:W3CDTF">2017-11-24T11:38:00Z</dcterms:created>
  <dcterms:modified xsi:type="dcterms:W3CDTF">2017-11-24T11:38:00Z</dcterms:modified>
</cp:coreProperties>
</file>